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CB" w:rsidRDefault="004B0DCB" w:rsidP="00B859B3">
      <w:pPr>
        <w:jc w:val="center"/>
        <w:rPr>
          <w:rFonts w:ascii="Times New Roman" w:hAnsi="Times New Roman" w:cs="Times New Roman"/>
          <w:b/>
        </w:rPr>
      </w:pPr>
    </w:p>
    <w:p w:rsidR="004B0DCB" w:rsidRDefault="004B0DCB" w:rsidP="00B859B3">
      <w:pPr>
        <w:jc w:val="center"/>
        <w:rPr>
          <w:rFonts w:ascii="Times New Roman" w:hAnsi="Times New Roman" w:cs="Times New Roman"/>
          <w:b/>
        </w:rPr>
      </w:pPr>
    </w:p>
    <w:p w:rsidR="004B0DCB" w:rsidRDefault="004B0DCB" w:rsidP="004B0D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B0DCB" w:rsidRPr="00AA2876" w:rsidRDefault="004B0DCB" w:rsidP="004B0D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Pr="00AA2876">
        <w:rPr>
          <w:rFonts w:ascii="Times New Roman" w:hAnsi="Times New Roman"/>
          <w:sz w:val="24"/>
          <w:szCs w:val="24"/>
        </w:rPr>
        <w:t>иректор _____________ Левинзон С.С.</w:t>
      </w:r>
    </w:p>
    <w:p w:rsidR="004B0DCB" w:rsidRPr="00AA2876" w:rsidRDefault="004B0DCB" w:rsidP="004B0D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 от 26.08.20</w:t>
      </w:r>
    </w:p>
    <w:p w:rsidR="00270591" w:rsidRPr="000B033D" w:rsidRDefault="002E431D" w:rsidP="00B859B3">
      <w:pPr>
        <w:jc w:val="center"/>
        <w:rPr>
          <w:rFonts w:ascii="Times New Roman" w:hAnsi="Times New Roman" w:cs="Times New Roman"/>
          <w:b/>
        </w:rPr>
      </w:pPr>
      <w:r w:rsidRPr="000B033D">
        <w:rPr>
          <w:rFonts w:ascii="Times New Roman" w:hAnsi="Times New Roman" w:cs="Times New Roman"/>
          <w:b/>
        </w:rPr>
        <w:t>График проведения ВПР в 2020- 2021 учебном году</w:t>
      </w:r>
    </w:p>
    <w:tbl>
      <w:tblPr>
        <w:tblStyle w:val="a3"/>
        <w:tblW w:w="0" w:type="auto"/>
        <w:tblLook w:val="04A0"/>
      </w:tblPr>
      <w:tblGrid>
        <w:gridCol w:w="1636"/>
        <w:gridCol w:w="1796"/>
        <w:gridCol w:w="5218"/>
        <w:gridCol w:w="2867"/>
        <w:gridCol w:w="2874"/>
      </w:tblGrid>
      <w:tr w:rsidR="002E431D" w:rsidRPr="000B033D" w:rsidTr="00130B5F">
        <w:tc>
          <w:tcPr>
            <w:tcW w:w="1636" w:type="dxa"/>
          </w:tcPr>
          <w:p w:rsidR="002E431D" w:rsidRPr="000B033D" w:rsidRDefault="00130B5F" w:rsidP="00130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К</w:t>
            </w:r>
            <w:r w:rsidR="002E431D" w:rsidRPr="000B033D">
              <w:rPr>
                <w:rFonts w:ascii="Times New Roman" w:hAnsi="Times New Roman" w:cs="Times New Roman"/>
                <w:b/>
              </w:rPr>
              <w:t>ласс</w:t>
            </w:r>
          </w:p>
        </w:tc>
        <w:tc>
          <w:tcPr>
            <w:tcW w:w="1796" w:type="dxa"/>
          </w:tcPr>
          <w:p w:rsidR="002E431D" w:rsidRPr="000B033D" w:rsidRDefault="00130B5F" w:rsidP="00130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Д</w:t>
            </w:r>
            <w:r w:rsidR="002E431D" w:rsidRPr="000B033D">
              <w:rPr>
                <w:rFonts w:ascii="Times New Roman" w:hAnsi="Times New Roman" w:cs="Times New Roman"/>
                <w:b/>
              </w:rPr>
              <w:t>ата</w:t>
            </w:r>
          </w:p>
        </w:tc>
        <w:tc>
          <w:tcPr>
            <w:tcW w:w="5218" w:type="dxa"/>
          </w:tcPr>
          <w:p w:rsidR="002E431D" w:rsidRPr="000B033D" w:rsidRDefault="00130B5F" w:rsidP="00130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П</w:t>
            </w:r>
            <w:r w:rsidR="002E431D" w:rsidRPr="000B033D">
              <w:rPr>
                <w:rFonts w:ascii="Times New Roman" w:hAnsi="Times New Roman" w:cs="Times New Roman"/>
                <w:b/>
              </w:rPr>
              <w:t>редмет</w:t>
            </w:r>
          </w:p>
        </w:tc>
        <w:tc>
          <w:tcPr>
            <w:tcW w:w="2867" w:type="dxa"/>
          </w:tcPr>
          <w:p w:rsidR="002E431D" w:rsidRPr="000B033D" w:rsidRDefault="00130B5F" w:rsidP="00130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У</w:t>
            </w:r>
            <w:r w:rsidR="002E431D" w:rsidRPr="000B033D">
              <w:rPr>
                <w:rFonts w:ascii="Times New Roman" w:hAnsi="Times New Roman" w:cs="Times New Roman"/>
                <w:b/>
              </w:rPr>
              <w:t>рок</w:t>
            </w:r>
          </w:p>
        </w:tc>
        <w:tc>
          <w:tcPr>
            <w:tcW w:w="2874" w:type="dxa"/>
          </w:tcPr>
          <w:p w:rsidR="002E431D" w:rsidRPr="000B033D" w:rsidRDefault="00130B5F" w:rsidP="00130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В</w:t>
            </w:r>
            <w:r w:rsidR="002E431D" w:rsidRPr="000B033D">
              <w:rPr>
                <w:rFonts w:ascii="Times New Roman" w:hAnsi="Times New Roman" w:cs="Times New Roman"/>
                <w:b/>
              </w:rPr>
              <w:t>ремя</w:t>
            </w:r>
          </w:p>
        </w:tc>
      </w:tr>
      <w:tr w:rsidR="002E431D" w:rsidRPr="000B033D" w:rsidTr="00130B5F">
        <w:tc>
          <w:tcPr>
            <w:tcW w:w="1636" w:type="dxa"/>
          </w:tcPr>
          <w:p w:rsidR="002E431D" w:rsidRPr="000B033D" w:rsidRDefault="002E431D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5(4)</w:t>
            </w:r>
          </w:p>
        </w:tc>
        <w:tc>
          <w:tcPr>
            <w:tcW w:w="1796" w:type="dxa"/>
          </w:tcPr>
          <w:p w:rsidR="002E431D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8.09.</w:t>
            </w:r>
          </w:p>
        </w:tc>
        <w:tc>
          <w:tcPr>
            <w:tcW w:w="5218" w:type="dxa"/>
          </w:tcPr>
          <w:p w:rsidR="002E431D" w:rsidRPr="000B033D" w:rsidRDefault="002E431D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867" w:type="dxa"/>
          </w:tcPr>
          <w:p w:rsidR="002E431D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2E431D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40 мин</w:t>
            </w:r>
          </w:p>
        </w:tc>
      </w:tr>
      <w:tr w:rsidR="002E431D" w:rsidRPr="000B033D" w:rsidTr="00130B5F">
        <w:tc>
          <w:tcPr>
            <w:tcW w:w="1636" w:type="dxa"/>
          </w:tcPr>
          <w:p w:rsidR="002E431D" w:rsidRPr="000B033D" w:rsidRDefault="002E431D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6" w:type="dxa"/>
          </w:tcPr>
          <w:p w:rsidR="002E431D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9.09.</w:t>
            </w:r>
          </w:p>
        </w:tc>
        <w:tc>
          <w:tcPr>
            <w:tcW w:w="5218" w:type="dxa"/>
          </w:tcPr>
          <w:p w:rsidR="002E431D" w:rsidRPr="000B033D" w:rsidRDefault="002E431D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867" w:type="dxa"/>
          </w:tcPr>
          <w:p w:rsidR="002E431D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2E431D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40 мин</w:t>
            </w:r>
          </w:p>
        </w:tc>
      </w:tr>
      <w:tr w:rsidR="002E431D" w:rsidRPr="000B033D" w:rsidTr="00130B5F">
        <w:tc>
          <w:tcPr>
            <w:tcW w:w="1636" w:type="dxa"/>
          </w:tcPr>
          <w:p w:rsidR="002E431D" w:rsidRPr="000B033D" w:rsidRDefault="002E431D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6" w:type="dxa"/>
          </w:tcPr>
          <w:p w:rsidR="002E431D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5218" w:type="dxa"/>
          </w:tcPr>
          <w:p w:rsidR="002E431D" w:rsidRPr="000B033D" w:rsidRDefault="00B859B3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2867" w:type="dxa"/>
          </w:tcPr>
          <w:p w:rsidR="002E431D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2E431D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40 мин</w:t>
            </w:r>
          </w:p>
        </w:tc>
      </w:tr>
      <w:tr w:rsidR="002E431D" w:rsidRPr="000B033D" w:rsidTr="00130B5F">
        <w:tc>
          <w:tcPr>
            <w:tcW w:w="1636" w:type="dxa"/>
          </w:tcPr>
          <w:p w:rsidR="002E431D" w:rsidRPr="000B033D" w:rsidRDefault="002E431D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6" w:type="dxa"/>
          </w:tcPr>
          <w:p w:rsidR="002E431D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5218" w:type="dxa"/>
          </w:tcPr>
          <w:p w:rsidR="002E431D" w:rsidRPr="000B033D" w:rsidRDefault="00B859B3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867" w:type="dxa"/>
          </w:tcPr>
          <w:p w:rsidR="002E431D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2E431D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40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6(5)</w:t>
            </w:r>
          </w:p>
        </w:tc>
        <w:tc>
          <w:tcPr>
            <w:tcW w:w="1796" w:type="dxa"/>
          </w:tcPr>
          <w:p w:rsidR="00130B5F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8.09.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E75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E75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96" w:type="dxa"/>
          </w:tcPr>
          <w:p w:rsidR="00130B5F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7 (6)</w:t>
            </w:r>
          </w:p>
        </w:tc>
        <w:tc>
          <w:tcPr>
            <w:tcW w:w="1796" w:type="dxa"/>
          </w:tcPr>
          <w:p w:rsidR="00130B5F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8.09.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5218" w:type="dxa"/>
          </w:tcPr>
          <w:p w:rsidR="00130B5F" w:rsidRPr="000B033D" w:rsidRDefault="001D31E2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6" w:type="dxa"/>
          </w:tcPr>
          <w:p w:rsidR="00130B5F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5218" w:type="dxa"/>
          </w:tcPr>
          <w:p w:rsidR="00130B5F" w:rsidRPr="000B033D" w:rsidRDefault="001D31E2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6" w:type="dxa"/>
          </w:tcPr>
          <w:p w:rsidR="00130B5F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6" w:type="dxa"/>
          </w:tcPr>
          <w:p w:rsidR="00130B5F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8(7)</w:t>
            </w:r>
          </w:p>
        </w:tc>
        <w:tc>
          <w:tcPr>
            <w:tcW w:w="1796" w:type="dxa"/>
          </w:tcPr>
          <w:p w:rsidR="00130B5F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8.09.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6" w:type="dxa"/>
          </w:tcPr>
          <w:p w:rsidR="00130B5F" w:rsidRPr="000B033D" w:rsidRDefault="00B859B3" w:rsidP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5218" w:type="dxa"/>
          </w:tcPr>
          <w:p w:rsidR="00130B5F" w:rsidRPr="000B033D" w:rsidRDefault="001D31E2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6" w:type="dxa"/>
          </w:tcPr>
          <w:p w:rsidR="00130B5F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5218" w:type="dxa"/>
          </w:tcPr>
          <w:p w:rsidR="00130B5F" w:rsidRPr="000B033D" w:rsidRDefault="001D31E2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6" w:type="dxa"/>
          </w:tcPr>
          <w:p w:rsidR="00130B5F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5218" w:type="dxa"/>
          </w:tcPr>
          <w:p w:rsidR="00130B5F" w:rsidRPr="000B033D" w:rsidRDefault="00B859B3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5218" w:type="dxa"/>
          </w:tcPr>
          <w:p w:rsidR="00130B5F" w:rsidRPr="000B033D" w:rsidRDefault="00B859B3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9 (8)</w:t>
            </w:r>
          </w:p>
        </w:tc>
        <w:tc>
          <w:tcPr>
            <w:tcW w:w="1796" w:type="dxa"/>
          </w:tcPr>
          <w:p w:rsidR="00130B5F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8.09.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D31E2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5218" w:type="dxa"/>
          </w:tcPr>
          <w:p w:rsidR="00130B5F" w:rsidRPr="000B033D" w:rsidRDefault="001D31E2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6" w:type="dxa"/>
          </w:tcPr>
          <w:p w:rsidR="00130B5F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5218" w:type="dxa"/>
          </w:tcPr>
          <w:p w:rsidR="00130B5F" w:rsidRPr="000B033D" w:rsidRDefault="001D31E2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6" w:type="dxa"/>
          </w:tcPr>
          <w:p w:rsidR="00130B5F" w:rsidRPr="000B033D" w:rsidRDefault="001D31E2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5218" w:type="dxa"/>
          </w:tcPr>
          <w:p w:rsidR="00130B5F" w:rsidRPr="000B033D" w:rsidRDefault="00B859B3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5218" w:type="dxa"/>
          </w:tcPr>
          <w:p w:rsidR="00130B5F" w:rsidRPr="000B033D" w:rsidRDefault="00B859B3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</w:tr>
      <w:tr w:rsidR="00130B5F" w:rsidRPr="000B033D" w:rsidTr="00130B5F">
        <w:tc>
          <w:tcPr>
            <w:tcW w:w="1636" w:type="dxa"/>
          </w:tcPr>
          <w:p w:rsidR="00130B5F" w:rsidRPr="000B033D" w:rsidRDefault="00130B5F">
            <w:pPr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96" w:type="dxa"/>
          </w:tcPr>
          <w:p w:rsidR="00130B5F" w:rsidRPr="000B033D" w:rsidRDefault="00B859B3">
            <w:pPr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5218" w:type="dxa"/>
          </w:tcPr>
          <w:p w:rsidR="00130B5F" w:rsidRPr="000B033D" w:rsidRDefault="00130B5F" w:rsidP="00B859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33D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867" w:type="dxa"/>
          </w:tcPr>
          <w:p w:rsidR="00130B5F" w:rsidRPr="000B033D" w:rsidRDefault="00130B5F" w:rsidP="001D31E2">
            <w:pPr>
              <w:jc w:val="center"/>
              <w:rPr>
                <w:rFonts w:ascii="Times New Roman" w:hAnsi="Times New Roman" w:cs="Times New Roman"/>
              </w:rPr>
            </w:pPr>
            <w:r w:rsidRPr="000B033D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74" w:type="dxa"/>
          </w:tcPr>
          <w:p w:rsidR="00130B5F" w:rsidRPr="000B033D" w:rsidRDefault="001E1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</w:t>
            </w:r>
          </w:p>
        </w:tc>
      </w:tr>
    </w:tbl>
    <w:p w:rsidR="002E431D" w:rsidRPr="000B033D" w:rsidRDefault="002E431D" w:rsidP="002E431D">
      <w:pPr>
        <w:ind w:left="142"/>
        <w:rPr>
          <w:rFonts w:ascii="Times New Roman" w:hAnsi="Times New Roman" w:cs="Times New Roman"/>
        </w:rPr>
      </w:pPr>
    </w:p>
    <w:sectPr w:rsidR="002E431D" w:rsidRPr="000B033D" w:rsidSect="004B0DCB">
      <w:pgSz w:w="16838" w:h="11906" w:orient="landscape"/>
      <w:pgMar w:top="284" w:right="152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31D"/>
    <w:rsid w:val="000B033D"/>
    <w:rsid w:val="00130B5F"/>
    <w:rsid w:val="001D31E2"/>
    <w:rsid w:val="001E1AAD"/>
    <w:rsid w:val="00270591"/>
    <w:rsid w:val="002E431D"/>
    <w:rsid w:val="004B0DCB"/>
    <w:rsid w:val="00B859B3"/>
    <w:rsid w:val="00D37712"/>
    <w:rsid w:val="00E7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2020-05-28T10:33:00Z</dcterms:created>
  <dcterms:modified xsi:type="dcterms:W3CDTF">2020-06-26T03:58:00Z</dcterms:modified>
</cp:coreProperties>
</file>